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9021" w14:textId="68C68CFF" w:rsidR="00E30EB8" w:rsidRDefault="00E30EB8" w:rsidP="00506283">
      <w:pPr>
        <w:spacing w:line="240" w:lineRule="auto"/>
        <w:rPr>
          <w:rFonts w:ascii="Comic Sans MS" w:hAnsi="Comic Sans MS"/>
          <w:bCs/>
          <w:sz w:val="32"/>
          <w:szCs w:val="28"/>
        </w:rPr>
      </w:pPr>
      <w:r w:rsidRPr="0042706D">
        <w:rPr>
          <w:rFonts w:ascii="Comic Sans MS" w:hAnsi="Comic Sans MS"/>
          <w:noProof/>
          <w:sz w:val="32"/>
          <w:szCs w:val="3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90AC8" wp14:editId="63A4FE6D">
                <wp:simplePos x="0" y="0"/>
                <wp:positionH relativeFrom="column">
                  <wp:posOffset>-338770</wp:posOffset>
                </wp:positionH>
                <wp:positionV relativeFrom="paragraph">
                  <wp:posOffset>55084</wp:posOffset>
                </wp:positionV>
                <wp:extent cx="6158429" cy="3613533"/>
                <wp:effectExtent l="0" t="0" r="1397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429" cy="36135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64AF7" id="Rounded Rectangle 14" o:spid="_x0000_s1026" style="position:absolute;margin-left:-26.65pt;margin-top:4.35pt;width:484.9pt;height:2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" filled="f" strokecolor="black [3200]" strokeweight="2pt"/>
            </w:pict>
          </mc:Fallback>
        </mc:AlternateContent>
      </w:r>
    </w:p>
    <w:p w14:paraId="7195AD0A" w14:textId="2CA54BC2" w:rsidR="0042706D" w:rsidRPr="006778DC" w:rsidRDefault="00B054C3" w:rsidP="00E30EB8">
      <w:pPr>
        <w:rPr>
          <w:rFonts w:ascii="Comic Sans MS" w:hAnsi="Comic Sans MS"/>
          <w:bCs/>
          <w:sz w:val="32"/>
          <w:szCs w:val="28"/>
        </w:rPr>
      </w:pPr>
      <w:r w:rsidRPr="0042706D">
        <w:rPr>
          <w:rFonts w:ascii="Comic Sans MS" w:hAnsi="Comic Sans MS"/>
          <w:bCs/>
          <w:sz w:val="32"/>
          <w:szCs w:val="28"/>
        </w:rPr>
        <w:t xml:space="preserve">Για το </w:t>
      </w:r>
      <w:r w:rsidR="006778DC">
        <w:rPr>
          <w:rFonts w:ascii="Comic Sans MS" w:hAnsi="Comic Sans MS"/>
          <w:bCs/>
          <w:sz w:val="32"/>
          <w:szCs w:val="28"/>
          <w:u w:val="single"/>
        </w:rPr>
        <w:t>επαναληπτικό των Μαθηματικών (</w:t>
      </w:r>
      <w:r w:rsidR="006458FA">
        <w:rPr>
          <w:rFonts w:ascii="Comic Sans MS" w:hAnsi="Comic Sans MS"/>
          <w:bCs/>
          <w:sz w:val="32"/>
          <w:szCs w:val="28"/>
          <w:u w:val="single"/>
        </w:rPr>
        <w:t>2</w:t>
      </w:r>
      <w:r w:rsidR="00811823">
        <w:rPr>
          <w:rFonts w:ascii="Comic Sans MS" w:hAnsi="Comic Sans MS"/>
          <w:bCs/>
          <w:sz w:val="32"/>
          <w:szCs w:val="28"/>
          <w:u w:val="single"/>
        </w:rPr>
        <w:t>8</w:t>
      </w:r>
      <w:r w:rsidR="006778DC">
        <w:rPr>
          <w:rFonts w:ascii="Comic Sans MS" w:hAnsi="Comic Sans MS"/>
          <w:bCs/>
          <w:sz w:val="32"/>
          <w:szCs w:val="28"/>
          <w:u w:val="single"/>
        </w:rPr>
        <w:t>/</w:t>
      </w:r>
      <w:r w:rsidR="00E95A65">
        <w:rPr>
          <w:rFonts w:ascii="Comic Sans MS" w:hAnsi="Comic Sans MS"/>
          <w:bCs/>
          <w:sz w:val="32"/>
          <w:szCs w:val="28"/>
          <w:u w:val="single"/>
        </w:rPr>
        <w:t>1</w:t>
      </w:r>
      <w:r w:rsidR="006458FA">
        <w:rPr>
          <w:rFonts w:ascii="Comic Sans MS" w:hAnsi="Comic Sans MS"/>
          <w:bCs/>
          <w:sz w:val="32"/>
          <w:szCs w:val="28"/>
          <w:u w:val="single"/>
        </w:rPr>
        <w:t>1</w:t>
      </w:r>
      <w:r w:rsidRPr="0042706D">
        <w:rPr>
          <w:rFonts w:ascii="Comic Sans MS" w:hAnsi="Comic Sans MS"/>
          <w:bCs/>
          <w:sz w:val="32"/>
          <w:szCs w:val="28"/>
          <w:u w:val="single"/>
        </w:rPr>
        <w:t>)</w:t>
      </w:r>
      <w:r w:rsidRPr="0042706D">
        <w:rPr>
          <w:rFonts w:ascii="Comic Sans MS" w:hAnsi="Comic Sans MS"/>
          <w:bCs/>
          <w:sz w:val="32"/>
          <w:szCs w:val="28"/>
        </w:rPr>
        <w:t xml:space="preserve"> μελετώ:</w:t>
      </w:r>
    </w:p>
    <w:p w14:paraId="3BDC5989" w14:textId="24D11B90" w:rsidR="00114441" w:rsidRPr="00114441" w:rsidRDefault="006458FA" w:rsidP="006458FA">
      <w:pPr>
        <w:pStyle w:val="NormalWeb"/>
        <w:shd w:val="clear" w:color="auto" w:fill="F7F7FF"/>
        <w:spacing w:before="240" w:beforeAutospacing="0" w:after="0" w:afterAutospacing="0" w:line="360" w:lineRule="auto"/>
        <w:ind w:left="720" w:hanging="3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43AE028C" wp14:editId="7E9C5B81">
            <wp:simplePos x="0" y="0"/>
            <wp:positionH relativeFrom="column">
              <wp:posOffset>4068445</wp:posOffset>
            </wp:positionH>
            <wp:positionV relativeFrom="paragraph">
              <wp:posOffset>34925</wp:posOffset>
            </wp:positionV>
            <wp:extent cx="1619250" cy="13658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-to-schoo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16"/>
                    <a:stretch/>
                  </pic:blipFill>
                  <pic:spPr bwMode="auto">
                    <a:xfrm>
                      <a:off x="0" y="0"/>
                      <a:ext cx="1619250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3D9" w:rsidRPr="00114441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A6060" wp14:editId="30C041BB">
                <wp:simplePos x="0" y="0"/>
                <wp:positionH relativeFrom="column">
                  <wp:posOffset>3552825</wp:posOffset>
                </wp:positionH>
                <wp:positionV relativeFrom="paragraph">
                  <wp:posOffset>27940</wp:posOffset>
                </wp:positionV>
                <wp:extent cx="2362200" cy="1276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065BF" w14:textId="5156AA7A" w:rsidR="00B054C3" w:rsidRPr="0042706D" w:rsidRDefault="00B054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60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75pt;margin-top:2.2pt;width:186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" filled="f" stroked="f" strokeweight=".5pt">
                <v:textbox>
                  <w:txbxContent>
                    <w:p w14:paraId="141065BF" w14:textId="5156AA7A" w:rsidR="00B054C3" w:rsidRPr="0042706D" w:rsidRDefault="00B054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441" w:rsidRPr="00114441">
        <w:rPr>
          <w:rFonts w:ascii="Comic Sans MS" w:hAnsi="Comic Sans MS"/>
          <w:b/>
          <w:bCs/>
          <w:color w:val="000000"/>
          <w:sz w:val="32"/>
          <w:szCs w:val="32"/>
        </w:rPr>
        <w:t>●</w:t>
      </w:r>
      <w:r w:rsidR="00114441" w:rsidRPr="00114441">
        <w:rPr>
          <w:b/>
          <w:bCs/>
          <w:color w:val="000000"/>
          <w:sz w:val="14"/>
          <w:szCs w:val="14"/>
        </w:rPr>
        <w:tab/>
      </w:r>
      <w:r w:rsidR="00114441" w:rsidRPr="00114441">
        <w:rPr>
          <w:rFonts w:ascii="Comic Sans MS" w:hAnsi="Comic Sans MS"/>
          <w:color w:val="000000"/>
          <w:sz w:val="32"/>
          <w:szCs w:val="32"/>
        </w:rPr>
        <w:t>το μισό και το διπλάσιο</w:t>
      </w:r>
    </w:p>
    <w:p w14:paraId="0F63B9AF" w14:textId="77777777" w:rsidR="00114441" w:rsidRPr="00114441" w:rsidRDefault="00114441" w:rsidP="006458FA">
      <w:pPr>
        <w:shd w:val="clear" w:color="auto" w:fill="F7F7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●</w:t>
      </w:r>
      <w:r w:rsidRPr="00114441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ab/>
      </w: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την οριζόντια πρόσθεση και αφαίρεση διψήφιων αριθμών</w:t>
      </w:r>
    </w:p>
    <w:p w14:paraId="7FD72B0A" w14:textId="77777777" w:rsidR="00114441" w:rsidRPr="00114441" w:rsidRDefault="00114441" w:rsidP="006458FA">
      <w:pPr>
        <w:shd w:val="clear" w:color="auto" w:fill="F7F7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●</w:t>
      </w:r>
      <w:r w:rsidRPr="00114441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ab/>
      </w: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τα ευρώ</w:t>
      </w:r>
    </w:p>
    <w:p w14:paraId="7C9B0EDF" w14:textId="77777777" w:rsidR="00114441" w:rsidRPr="00114441" w:rsidRDefault="00114441" w:rsidP="006458FA">
      <w:pPr>
        <w:shd w:val="clear" w:color="auto" w:fill="F7F7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●</w:t>
      </w:r>
      <w:r w:rsidRPr="00114441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ab/>
      </w: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τα γεωμετρικά σχήματα και τα γεωμετρικά στερεά</w:t>
      </w:r>
    </w:p>
    <w:p w14:paraId="5A86B162" w14:textId="4490B95E" w:rsidR="00114441" w:rsidRPr="006458FA" w:rsidRDefault="00114441" w:rsidP="006458FA">
      <w:pPr>
        <w:shd w:val="clear" w:color="auto" w:fill="F7F7FF"/>
        <w:spacing w:after="0" w:line="360" w:lineRule="auto"/>
        <w:ind w:left="720" w:hanging="360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14441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●</w:t>
      </w:r>
      <w:r w:rsidRPr="00114441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ab/>
      </w:r>
      <w:r w:rsidR="006458FA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>πώς</w:t>
      </w:r>
      <w:r w:rsidR="00456940"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  <w:t xml:space="preserve"> να υπολογίζω την Περίμετρο </w:t>
      </w:r>
    </w:p>
    <w:p w14:paraId="5DE099CC" w14:textId="12D344E1" w:rsidR="00E30EB8" w:rsidRPr="00E30EB8" w:rsidRDefault="00E30EB8" w:rsidP="00E30EB8">
      <w:pPr>
        <w:spacing w:line="240" w:lineRule="auto"/>
        <w:rPr>
          <w:rFonts w:ascii="Comic Sans MS" w:hAnsi="Comic Sans MS"/>
          <w:sz w:val="28"/>
          <w:szCs w:val="30"/>
        </w:rPr>
      </w:pPr>
    </w:p>
    <w:p w14:paraId="4EBE1046" w14:textId="4BBFCA10" w:rsidR="00E30EB8" w:rsidRPr="00E30EB8" w:rsidRDefault="00E30EB8" w:rsidP="00E30EB8">
      <w:pPr>
        <w:spacing w:line="240" w:lineRule="auto"/>
        <w:rPr>
          <w:rFonts w:ascii="Comic Sans MS" w:hAnsi="Comic Sans MS"/>
          <w:sz w:val="28"/>
          <w:szCs w:val="30"/>
        </w:rPr>
      </w:pPr>
    </w:p>
    <w:p w14:paraId="4F437F70" w14:textId="5180675F" w:rsidR="0042706D" w:rsidRPr="006778DC" w:rsidRDefault="0042706D" w:rsidP="00B054C3">
      <w:pPr>
        <w:pStyle w:val="ListParagraph"/>
        <w:spacing w:line="240" w:lineRule="auto"/>
        <w:rPr>
          <w:rFonts w:ascii="Comic Sans MS" w:hAnsi="Comic Sans MS"/>
          <w:sz w:val="28"/>
          <w:szCs w:val="30"/>
        </w:rPr>
      </w:pPr>
    </w:p>
    <w:p w14:paraId="25492834" w14:textId="1CD1ADE2" w:rsidR="006458FA" w:rsidRDefault="006458FA" w:rsidP="00E30EB8">
      <w:pPr>
        <w:rPr>
          <w:rFonts w:ascii="Comic Sans MS" w:hAnsi="Comic Sans MS"/>
          <w:bCs/>
          <w:sz w:val="32"/>
          <w:szCs w:val="28"/>
        </w:rPr>
      </w:pPr>
    </w:p>
    <w:p w14:paraId="73B904A2" w14:textId="77777777" w:rsidR="006458FA" w:rsidRDefault="006458FA" w:rsidP="00E30EB8">
      <w:pPr>
        <w:rPr>
          <w:rFonts w:ascii="Comic Sans MS" w:hAnsi="Comic Sans MS"/>
          <w:bCs/>
          <w:sz w:val="32"/>
          <w:szCs w:val="28"/>
        </w:rPr>
      </w:pPr>
    </w:p>
    <w:p w14:paraId="6B7CBEEE" w14:textId="660A14A2" w:rsidR="0042706D" w:rsidRPr="006458FA" w:rsidRDefault="0042706D" w:rsidP="006458FA">
      <w:pPr>
        <w:shd w:val="clear" w:color="auto" w:fill="F7F7FF"/>
        <w:spacing w:after="0" w:line="360" w:lineRule="auto"/>
        <w:ind w:left="720" w:hanging="360"/>
        <w:rPr>
          <w:rFonts w:ascii="Comic Sans MS" w:eastAsia="Times New Roman" w:hAnsi="Comic Sans MS" w:cs="Times New Roman"/>
          <w:color w:val="000000"/>
          <w:sz w:val="32"/>
          <w:szCs w:val="32"/>
          <w:lang w:eastAsia="el-GR"/>
        </w:rPr>
      </w:pPr>
    </w:p>
    <w:sectPr w:rsidR="0042706D" w:rsidRPr="00645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9281" w14:textId="77777777" w:rsidR="001C6074" w:rsidRDefault="001C6074" w:rsidP="00A504F3">
      <w:pPr>
        <w:spacing w:after="0" w:line="240" w:lineRule="auto"/>
      </w:pPr>
      <w:r>
        <w:separator/>
      </w:r>
    </w:p>
  </w:endnote>
  <w:endnote w:type="continuationSeparator" w:id="0">
    <w:p w14:paraId="44AE080D" w14:textId="77777777" w:rsidR="001C6074" w:rsidRDefault="001C6074" w:rsidP="00A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45AE" w14:textId="77777777" w:rsidR="0042706D" w:rsidRDefault="00427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4AA7" w14:textId="77777777" w:rsidR="0042706D" w:rsidRDefault="00427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ECF7" w14:textId="77777777" w:rsidR="0042706D" w:rsidRDefault="00427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3903" w14:textId="77777777" w:rsidR="001C6074" w:rsidRDefault="001C6074" w:rsidP="00A504F3">
      <w:pPr>
        <w:spacing w:after="0" w:line="240" w:lineRule="auto"/>
      </w:pPr>
      <w:r>
        <w:separator/>
      </w:r>
    </w:p>
  </w:footnote>
  <w:footnote w:type="continuationSeparator" w:id="0">
    <w:p w14:paraId="0D72B199" w14:textId="77777777" w:rsidR="001C6074" w:rsidRDefault="001C6074" w:rsidP="00A5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B9FA" w14:textId="77777777" w:rsidR="0042706D" w:rsidRDefault="00427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CD09" w14:textId="77777777" w:rsidR="0042706D" w:rsidRDefault="00427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B973" w14:textId="77777777" w:rsidR="0042706D" w:rsidRDefault="00427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4A4"/>
    <w:multiLevelType w:val="hybridMultilevel"/>
    <w:tmpl w:val="9FC6D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A0C"/>
    <w:multiLevelType w:val="hybridMultilevel"/>
    <w:tmpl w:val="F0046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88E"/>
    <w:multiLevelType w:val="hybridMultilevel"/>
    <w:tmpl w:val="56C2B2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702A4"/>
    <w:multiLevelType w:val="hybridMultilevel"/>
    <w:tmpl w:val="E23CA8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33715"/>
    <w:multiLevelType w:val="hybridMultilevel"/>
    <w:tmpl w:val="B792D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4578C"/>
    <w:multiLevelType w:val="multilevel"/>
    <w:tmpl w:val="C55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C50A3"/>
    <w:multiLevelType w:val="hybridMultilevel"/>
    <w:tmpl w:val="9C920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1DB8"/>
    <w:multiLevelType w:val="hybridMultilevel"/>
    <w:tmpl w:val="A858C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35FB6"/>
    <w:multiLevelType w:val="hybridMultilevel"/>
    <w:tmpl w:val="407EA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96B67"/>
    <w:multiLevelType w:val="hybridMultilevel"/>
    <w:tmpl w:val="3B6E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0236">
    <w:abstractNumId w:val="8"/>
  </w:num>
  <w:num w:numId="2" w16cid:durableId="1110392994">
    <w:abstractNumId w:val="7"/>
  </w:num>
  <w:num w:numId="3" w16cid:durableId="1949656383">
    <w:abstractNumId w:val="3"/>
  </w:num>
  <w:num w:numId="4" w16cid:durableId="1624266950">
    <w:abstractNumId w:val="2"/>
  </w:num>
  <w:num w:numId="5" w16cid:durableId="2020035287">
    <w:abstractNumId w:val="9"/>
  </w:num>
  <w:num w:numId="6" w16cid:durableId="544367485">
    <w:abstractNumId w:val="1"/>
  </w:num>
  <w:num w:numId="7" w16cid:durableId="16661282">
    <w:abstractNumId w:val="6"/>
  </w:num>
  <w:num w:numId="8" w16cid:durableId="2093430211">
    <w:abstractNumId w:val="0"/>
  </w:num>
  <w:num w:numId="9" w16cid:durableId="448863083">
    <w:abstractNumId w:val="4"/>
  </w:num>
  <w:num w:numId="10" w16cid:durableId="1090352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75"/>
    <w:rsid w:val="000D4598"/>
    <w:rsid w:val="00114441"/>
    <w:rsid w:val="00121E82"/>
    <w:rsid w:val="00184A64"/>
    <w:rsid w:val="001B218E"/>
    <w:rsid w:val="001C6074"/>
    <w:rsid w:val="00331A40"/>
    <w:rsid w:val="003C6C70"/>
    <w:rsid w:val="003F4156"/>
    <w:rsid w:val="003F4F75"/>
    <w:rsid w:val="0042706D"/>
    <w:rsid w:val="00434C47"/>
    <w:rsid w:val="00456940"/>
    <w:rsid w:val="00486EE9"/>
    <w:rsid w:val="004D0099"/>
    <w:rsid w:val="005020BC"/>
    <w:rsid w:val="00506283"/>
    <w:rsid w:val="00545FF9"/>
    <w:rsid w:val="00554EC4"/>
    <w:rsid w:val="00561306"/>
    <w:rsid w:val="005F1BC1"/>
    <w:rsid w:val="006039DB"/>
    <w:rsid w:val="006458FA"/>
    <w:rsid w:val="006778DC"/>
    <w:rsid w:val="00731CBE"/>
    <w:rsid w:val="007D168F"/>
    <w:rsid w:val="008023D9"/>
    <w:rsid w:val="008115D1"/>
    <w:rsid w:val="00811823"/>
    <w:rsid w:val="00821257"/>
    <w:rsid w:val="009B7E11"/>
    <w:rsid w:val="009C4CBD"/>
    <w:rsid w:val="00A43720"/>
    <w:rsid w:val="00A504F3"/>
    <w:rsid w:val="00B054C3"/>
    <w:rsid w:val="00B43DA6"/>
    <w:rsid w:val="00B9523A"/>
    <w:rsid w:val="00BA4C2E"/>
    <w:rsid w:val="00BC2FEF"/>
    <w:rsid w:val="00C40D3A"/>
    <w:rsid w:val="00C73976"/>
    <w:rsid w:val="00C93BEF"/>
    <w:rsid w:val="00D37320"/>
    <w:rsid w:val="00D53D2E"/>
    <w:rsid w:val="00D629BD"/>
    <w:rsid w:val="00E30EB8"/>
    <w:rsid w:val="00E348C9"/>
    <w:rsid w:val="00E5481C"/>
    <w:rsid w:val="00E70230"/>
    <w:rsid w:val="00E84797"/>
    <w:rsid w:val="00E95A65"/>
    <w:rsid w:val="00F804FE"/>
    <w:rsid w:val="00FE50C4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CF85A"/>
  <w15:docId w15:val="{BEF720C4-C0B1-448B-81CA-94F5EF6A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F3"/>
  </w:style>
  <w:style w:type="paragraph" w:styleId="Footer">
    <w:name w:val="footer"/>
    <w:basedOn w:val="Normal"/>
    <w:link w:val="FooterChar"/>
    <w:uiPriority w:val="99"/>
    <w:unhideWhenUsed/>
    <w:rsid w:val="00A50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F3"/>
  </w:style>
  <w:style w:type="paragraph" w:styleId="NormalWeb">
    <w:name w:val="Normal (Web)"/>
    <w:basedOn w:val="Normal"/>
    <w:uiPriority w:val="99"/>
    <w:unhideWhenUsed/>
    <w:rsid w:val="0042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DefaultParagraphFont"/>
    <w:rsid w:val="0011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Bakopanou</dc:creator>
  <cp:lastModifiedBy>ΔΗΜΗΤΡΟΠΟΥΛΟΥ ΓΕΩΡΓΙΑ</cp:lastModifiedBy>
  <cp:revision>4</cp:revision>
  <cp:lastPrinted>2021-01-17T19:18:00Z</cp:lastPrinted>
  <dcterms:created xsi:type="dcterms:W3CDTF">2023-11-12T11:29:00Z</dcterms:created>
  <dcterms:modified xsi:type="dcterms:W3CDTF">2024-11-21T12:53:00Z</dcterms:modified>
</cp:coreProperties>
</file>